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B0" w:rsidRDefault="008C12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51F76F8">
            <wp:simplePos x="0" y="0"/>
            <wp:positionH relativeFrom="column">
              <wp:posOffset>-600710</wp:posOffset>
            </wp:positionH>
            <wp:positionV relativeFrom="paragraph">
              <wp:posOffset>0</wp:posOffset>
            </wp:positionV>
            <wp:extent cx="8524875" cy="597852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875" cy="597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0CB0" w:rsidSect="00644E0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E0B" w:rsidRDefault="00644E0B" w:rsidP="00644E0B">
      <w:pPr>
        <w:spacing w:after="0" w:line="240" w:lineRule="auto"/>
      </w:pPr>
      <w:r>
        <w:separator/>
      </w:r>
    </w:p>
  </w:endnote>
  <w:endnote w:type="continuationSeparator" w:id="0">
    <w:p w:rsidR="00644E0B" w:rsidRDefault="00644E0B" w:rsidP="0064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E0B" w:rsidRDefault="00644E0B" w:rsidP="00644E0B">
      <w:pPr>
        <w:spacing w:after="0" w:line="240" w:lineRule="auto"/>
      </w:pPr>
      <w:r>
        <w:separator/>
      </w:r>
    </w:p>
  </w:footnote>
  <w:footnote w:type="continuationSeparator" w:id="0">
    <w:p w:rsidR="00644E0B" w:rsidRDefault="00644E0B" w:rsidP="0064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E0B" w:rsidRDefault="00644E0B">
    <w:pPr>
      <w:pStyle w:val="Header"/>
    </w:pPr>
    <w:r>
      <w:t xml:space="preserve">Phonics – </w:t>
    </w:r>
    <w:r w:rsidR="008C1249">
      <w:t xml:space="preserve">Friday </w:t>
    </w:r>
    <w:r>
      <w:t xml:space="preserve">Roll and Read: </w:t>
    </w:r>
    <w:proofErr w:type="spellStart"/>
    <w:r w:rsidR="008C1249">
      <w:t>ee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0B"/>
    <w:rsid w:val="005D0CB0"/>
    <w:rsid w:val="00644E0B"/>
    <w:rsid w:val="008C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C9DB"/>
  <w15:chartTrackingRefBased/>
  <w15:docId w15:val="{F08ED79C-B4AC-4263-B9B9-59076E14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0B"/>
  </w:style>
  <w:style w:type="paragraph" w:styleId="Footer">
    <w:name w:val="footer"/>
    <w:basedOn w:val="Normal"/>
    <w:link w:val="FooterChar"/>
    <w:uiPriority w:val="99"/>
    <w:unhideWhenUsed/>
    <w:rsid w:val="00644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E7F4E-F0CC-465B-93AF-A31E209F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ksneddon</dc:creator>
  <cp:keywords/>
  <dc:description/>
  <cp:lastModifiedBy>ksneddon</cp:lastModifiedBy>
  <cp:revision>2</cp:revision>
  <dcterms:created xsi:type="dcterms:W3CDTF">2021-03-01T14:16:00Z</dcterms:created>
  <dcterms:modified xsi:type="dcterms:W3CDTF">2021-03-01T14:16:00Z</dcterms:modified>
</cp:coreProperties>
</file>